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850F" w14:textId="5E116A01" w:rsidR="007F04F6" w:rsidRPr="00A30867" w:rsidRDefault="00FC2EA2" w:rsidP="00107491">
      <w:pPr>
        <w:spacing w:before="240" w:line="360" w:lineRule="auto"/>
        <w:jc w:val="center"/>
        <w:rPr>
          <w:rFonts w:asciiTheme="majorHAnsi" w:eastAsia="Museo 300 Regular" w:hAnsiTheme="majorHAnsi" w:cs="Museo 300 Regular"/>
          <w:b/>
          <w:bCs/>
        </w:rPr>
      </w:pPr>
      <w:r w:rsidRPr="00A30867">
        <w:rPr>
          <w:rFonts w:asciiTheme="majorHAnsi" w:hAnsiTheme="majorHAnsi"/>
          <w:b/>
          <w:bCs/>
        </w:rPr>
        <w:t xml:space="preserve">Lista uczestników </w:t>
      </w:r>
      <w:r w:rsidR="00A30867" w:rsidRPr="00A30867">
        <w:rPr>
          <w:rFonts w:asciiTheme="majorHAnsi" w:hAnsiTheme="majorHAnsi"/>
          <w:b/>
          <w:bCs/>
        </w:rPr>
        <w:t>Zlot Hufca ZHP Kolno im. Jana Bytnara „Rudego” 2023</w:t>
      </w:r>
    </w:p>
    <w:p w14:paraId="397B8510" w14:textId="77777777" w:rsidR="007F04F6" w:rsidRPr="00107491" w:rsidRDefault="007F04F6" w:rsidP="00107491">
      <w:pPr>
        <w:spacing w:line="360" w:lineRule="auto"/>
        <w:jc w:val="both"/>
        <w:rPr>
          <w:rFonts w:asciiTheme="majorHAnsi" w:eastAsia="Museo 300 Regular" w:hAnsiTheme="majorHAnsi" w:cs="Museo 300 Regular"/>
        </w:rPr>
      </w:pPr>
    </w:p>
    <w:p w14:paraId="397B8511" w14:textId="4C0BDB81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Nazwa (drużyny, klasy, grupy)</w:t>
      </w:r>
      <w:r w:rsidR="009B6FCF" w:rsidRPr="00107491">
        <w:rPr>
          <w:rFonts w:asciiTheme="majorHAnsi" w:hAnsiTheme="majorHAnsi"/>
        </w:rPr>
        <w:t xml:space="preserve">: </w:t>
      </w:r>
      <w:r w:rsidR="00D02575" w:rsidRPr="00107491">
        <w:rPr>
          <w:rFonts w:asciiTheme="majorHAnsi" w:hAnsiTheme="majorHAnsi"/>
        </w:rPr>
        <w:t>……</w:t>
      </w:r>
      <w:r w:rsidR="00107491">
        <w:rPr>
          <w:rFonts w:asciiTheme="majorHAnsi" w:hAnsiTheme="majorHAnsi"/>
        </w:rPr>
        <w:t>…………………………………………………………………..</w:t>
      </w:r>
    </w:p>
    <w:p w14:paraId="397B8512" w14:textId="7DF0BC93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Adres (drużyny, szkoły) …………………………………………………………………................</w:t>
      </w:r>
      <w:r w:rsidR="00107491">
        <w:rPr>
          <w:rFonts w:asciiTheme="majorHAnsi" w:hAnsiTheme="majorHAnsi"/>
        </w:rPr>
        <w:t>......</w:t>
      </w:r>
    </w:p>
    <w:p w14:paraId="397B8513" w14:textId="5614E9FA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Imię Nazwisko opiekuna</w:t>
      </w:r>
      <w:r w:rsidR="009B6FCF" w:rsidRPr="00107491">
        <w:rPr>
          <w:rFonts w:asciiTheme="majorHAnsi" w:hAnsiTheme="majorHAnsi"/>
        </w:rPr>
        <w:t>:</w:t>
      </w:r>
      <w:r w:rsidR="00D02575" w:rsidRPr="00107491">
        <w:rPr>
          <w:rFonts w:asciiTheme="majorHAnsi" w:hAnsiTheme="majorHAnsi"/>
        </w:rPr>
        <w:t>…………………………………………………………………</w:t>
      </w:r>
      <w:r w:rsidR="00107491">
        <w:rPr>
          <w:rFonts w:asciiTheme="majorHAnsi" w:hAnsiTheme="majorHAnsi"/>
        </w:rPr>
        <w:t>…………….</w:t>
      </w:r>
    </w:p>
    <w:p w14:paraId="397B8514" w14:textId="7B60EDF0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PESEL opiekuna</w:t>
      </w:r>
      <w:r w:rsidR="009B6FCF" w:rsidRPr="00107491">
        <w:rPr>
          <w:rFonts w:asciiTheme="majorHAnsi" w:hAnsiTheme="majorHAnsi"/>
        </w:rPr>
        <w:t>:</w:t>
      </w:r>
      <w:r w:rsidR="00D02575" w:rsidRPr="00107491">
        <w:rPr>
          <w:rFonts w:asciiTheme="majorHAnsi" w:hAnsiTheme="majorHAnsi"/>
        </w:rPr>
        <w:t>………………………………………………………………………………………</w:t>
      </w:r>
      <w:r w:rsidR="00107491">
        <w:rPr>
          <w:rFonts w:asciiTheme="majorHAnsi" w:hAnsiTheme="majorHAnsi"/>
        </w:rPr>
        <w:t>.</w:t>
      </w:r>
    </w:p>
    <w:p w14:paraId="397B8517" w14:textId="38F33705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Adres i telefon opiekuna</w:t>
      </w:r>
      <w:r w:rsidR="009B6FCF" w:rsidRPr="00107491">
        <w:rPr>
          <w:rFonts w:asciiTheme="majorHAnsi" w:hAnsiTheme="majorHAnsi"/>
        </w:rPr>
        <w:t xml:space="preserve">: </w:t>
      </w:r>
      <w:r w:rsidR="00D02575" w:rsidRPr="00107491">
        <w:rPr>
          <w:rFonts w:asciiTheme="majorHAnsi" w:hAnsiTheme="majorHAnsi"/>
        </w:rPr>
        <w:t>……</w:t>
      </w:r>
      <w:r w:rsidR="00107491">
        <w:rPr>
          <w:rFonts w:asciiTheme="majorHAnsi" w:hAnsiTheme="majorHAnsi"/>
        </w:rPr>
        <w:t>…………………………………………………………………………</w:t>
      </w:r>
    </w:p>
    <w:tbl>
      <w:tblPr>
        <w:tblStyle w:val="TableNormal1"/>
        <w:tblW w:w="9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1"/>
        <w:gridCol w:w="2880"/>
        <w:gridCol w:w="1980"/>
        <w:gridCol w:w="3800"/>
      </w:tblGrid>
      <w:tr w:rsidR="007F04F6" w:rsidRPr="00107491" w14:paraId="397B851C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18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Nr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19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Imię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1A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Nazwisko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1B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Numer ewidencyjny</w:t>
            </w:r>
          </w:p>
        </w:tc>
      </w:tr>
      <w:tr w:rsidR="007F04F6" w:rsidRPr="00107491" w14:paraId="397B8521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1D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1E" w14:textId="262953CB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1F" w14:textId="3A26D508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0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26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22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3" w14:textId="7442F2C1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4" w14:textId="22CCE436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5" w14:textId="7A7CAFFB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2B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27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8" w14:textId="4DBDB1D5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9" w14:textId="25A900BB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A" w14:textId="4638586E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30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2C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D" w14:textId="16F97116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E" w14:textId="7023A70F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2F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35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31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2" w14:textId="6B04424C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3" w14:textId="2D0F1D50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4" w14:textId="589AC93D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3A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36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7" w14:textId="664443D9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8" w14:textId="7D7AF5C5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9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3F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3B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C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D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3E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44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40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1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2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3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49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45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6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7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8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4E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4A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B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C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4D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53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4F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0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1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2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58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54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5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6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7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5D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59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A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B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C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62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5E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5F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60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61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  <w:tr w:rsidR="007F04F6" w:rsidRPr="00107491" w14:paraId="397B8567" w14:textId="77777777" w:rsidTr="00107491">
        <w:trPr>
          <w:trHeight w:val="290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B8563" w14:textId="77777777" w:rsidR="007F04F6" w:rsidRPr="00107491" w:rsidRDefault="00FC2EA2" w:rsidP="00107491">
            <w:pPr>
              <w:spacing w:line="276" w:lineRule="auto"/>
              <w:jc w:val="center"/>
              <w:rPr>
                <w:rFonts w:asciiTheme="majorHAnsi" w:hAnsiTheme="majorHAnsi" w:hint="eastAsia"/>
                <w:b/>
              </w:rPr>
            </w:pPr>
            <w:r w:rsidRPr="00107491">
              <w:rPr>
                <w:rFonts w:asciiTheme="majorHAnsi" w:hAnsiTheme="majorHAnsi"/>
                <w:b/>
              </w:rPr>
              <w:t>15.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64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65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8566" w14:textId="77777777" w:rsidR="007F04F6" w:rsidRPr="00107491" w:rsidRDefault="007F04F6" w:rsidP="00107491">
            <w:pPr>
              <w:spacing w:line="276" w:lineRule="auto"/>
              <w:jc w:val="both"/>
              <w:rPr>
                <w:rFonts w:asciiTheme="majorHAnsi" w:hAnsiTheme="majorHAnsi" w:hint="eastAsia"/>
              </w:rPr>
            </w:pPr>
          </w:p>
        </w:tc>
      </w:tr>
    </w:tbl>
    <w:p w14:paraId="397B8568" w14:textId="77777777" w:rsidR="007F04F6" w:rsidRPr="00107491" w:rsidRDefault="007F04F6" w:rsidP="00107491">
      <w:pPr>
        <w:widowControl w:val="0"/>
        <w:spacing w:line="360" w:lineRule="auto"/>
        <w:jc w:val="both"/>
        <w:rPr>
          <w:rFonts w:asciiTheme="majorHAnsi" w:eastAsia="Museo 500" w:hAnsiTheme="majorHAnsi" w:cs="Museo 500"/>
        </w:rPr>
      </w:pPr>
    </w:p>
    <w:p w14:paraId="397B8569" w14:textId="5E981D6C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Stwierdzam, że znamy treść regulaminu imprezy i zobowiązujemy się go przestrzegać</w:t>
      </w:r>
      <w:r w:rsidR="00107491">
        <w:rPr>
          <w:rFonts w:asciiTheme="majorHAnsi" w:hAnsiTheme="majorHAnsi"/>
        </w:rPr>
        <w:t>. P</w:t>
      </w:r>
      <w:r w:rsidRPr="00107491">
        <w:rPr>
          <w:rFonts w:asciiTheme="majorHAnsi" w:hAnsiTheme="majorHAnsi"/>
        </w:rPr>
        <w:t>onoszę całkowitą odpowiedzialność, za powierzoną mi młodzież i jej zachowanie.</w:t>
      </w:r>
    </w:p>
    <w:p w14:paraId="0CADB3A5" w14:textId="77777777" w:rsidR="00107491" w:rsidRDefault="00107491" w:rsidP="00107491">
      <w:pPr>
        <w:spacing w:line="360" w:lineRule="auto"/>
        <w:jc w:val="right"/>
        <w:rPr>
          <w:rFonts w:asciiTheme="majorHAnsi" w:hAnsiTheme="majorHAnsi" w:hint="eastAsia"/>
        </w:rPr>
      </w:pPr>
    </w:p>
    <w:p w14:paraId="397B856A" w14:textId="77777777" w:rsidR="007F04F6" w:rsidRPr="00107491" w:rsidRDefault="00FC2EA2" w:rsidP="00107491">
      <w:pPr>
        <w:spacing w:line="360" w:lineRule="auto"/>
        <w:jc w:val="right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…………………………………………..</w:t>
      </w:r>
    </w:p>
    <w:p w14:paraId="397B856B" w14:textId="77777777" w:rsidR="007F04F6" w:rsidRPr="00107491" w:rsidRDefault="00FC2EA2" w:rsidP="00107491">
      <w:pPr>
        <w:spacing w:line="360" w:lineRule="auto"/>
        <w:jc w:val="right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Czytelny podpis opiekuna</w:t>
      </w:r>
    </w:p>
    <w:p w14:paraId="397B856D" w14:textId="77777777" w:rsidR="007F04F6" w:rsidRPr="00107491" w:rsidRDefault="00FC2EA2" w:rsidP="00107491">
      <w:pPr>
        <w:spacing w:line="360" w:lineRule="auto"/>
        <w:jc w:val="both"/>
        <w:rPr>
          <w:rFonts w:asciiTheme="majorHAnsi" w:eastAsia="Museo 500" w:hAnsiTheme="majorHAnsi" w:cs="Museo 500"/>
        </w:rPr>
      </w:pPr>
      <w:r w:rsidRPr="00107491">
        <w:rPr>
          <w:rFonts w:asciiTheme="majorHAnsi" w:hAnsiTheme="majorHAnsi"/>
        </w:rPr>
        <w:t>……………………………………………</w:t>
      </w:r>
    </w:p>
    <w:p w14:paraId="397B856F" w14:textId="3D5DEA21" w:rsidR="007F04F6" w:rsidRPr="00A30867" w:rsidRDefault="00FC2EA2" w:rsidP="00107491">
      <w:pPr>
        <w:spacing w:line="360" w:lineRule="auto"/>
        <w:jc w:val="both"/>
        <w:rPr>
          <w:rFonts w:asciiTheme="majorHAnsi" w:eastAsia="Museo 500" w:hAnsiTheme="majorHAnsi" w:cs="Museo 500" w:hint="eastAsia"/>
        </w:rPr>
      </w:pPr>
      <w:r w:rsidRPr="00107491">
        <w:rPr>
          <w:rFonts w:asciiTheme="majorHAnsi" w:hAnsiTheme="majorHAnsi"/>
        </w:rPr>
        <w:t>Podpis Komendanta macierzystego Hufca</w:t>
      </w:r>
    </w:p>
    <w:sectPr w:rsidR="007F04F6" w:rsidRPr="00A30867" w:rsidSect="007F04F6">
      <w:headerReference w:type="default" r:id="rId9"/>
      <w:footerReference w:type="default" r:id="rId10"/>
      <w:pgSz w:w="11900" w:h="16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5B89" w14:textId="77777777" w:rsidR="00BD30EB" w:rsidRDefault="00BD30EB" w:rsidP="007F04F6">
      <w:r>
        <w:separator/>
      </w:r>
    </w:p>
  </w:endnote>
  <w:endnote w:type="continuationSeparator" w:id="0">
    <w:p w14:paraId="09915673" w14:textId="77777777" w:rsidR="00BD30EB" w:rsidRDefault="00BD30EB" w:rsidP="007F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300 Regular">
    <w:altName w:val="Museo 300"/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auto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8575" w14:textId="77777777" w:rsidR="007F04F6" w:rsidRDefault="007F04F6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7663" w14:textId="77777777" w:rsidR="00BD30EB" w:rsidRDefault="00BD30EB" w:rsidP="007F04F6">
      <w:r>
        <w:separator/>
      </w:r>
    </w:p>
  </w:footnote>
  <w:footnote w:type="continuationSeparator" w:id="0">
    <w:p w14:paraId="1657F6F6" w14:textId="77777777" w:rsidR="00BD30EB" w:rsidRDefault="00BD30EB" w:rsidP="007F0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8574" w14:textId="77777777" w:rsidR="007F04F6" w:rsidRDefault="007F04F6">
    <w:pPr>
      <w:pStyle w:val="Nagwekistopk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F6"/>
    <w:rsid w:val="00107491"/>
    <w:rsid w:val="003E3A34"/>
    <w:rsid w:val="006933EA"/>
    <w:rsid w:val="00731B29"/>
    <w:rsid w:val="00775EF0"/>
    <w:rsid w:val="007D175D"/>
    <w:rsid w:val="007F04F6"/>
    <w:rsid w:val="009B6FCF"/>
    <w:rsid w:val="009D29A9"/>
    <w:rsid w:val="00A30867"/>
    <w:rsid w:val="00A73C6A"/>
    <w:rsid w:val="00BD30EB"/>
    <w:rsid w:val="00D02575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850F"/>
  <w15:docId w15:val="{804FB94C-8A37-4199-AB7D-D56DF30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F04F6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F04F6"/>
    <w:rPr>
      <w:u w:val="single"/>
    </w:rPr>
  </w:style>
  <w:style w:type="table" w:customStyle="1" w:styleId="TableNormal1">
    <w:name w:val="Table Normal1"/>
    <w:rsid w:val="007F04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7F04F6"/>
    <w:pPr>
      <w:tabs>
        <w:tab w:val="right" w:pos="9020"/>
      </w:tabs>
    </w:pPr>
    <w:rPr>
      <w:rFonts w:ascii="Museo 300 Regular" w:hAnsi="Museo 300 Regular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Museo 300 Regular"/>
        <a:ea typeface="Museo 300 Regular"/>
        <a:cs typeface="Museo 300 Regular"/>
      </a:majorFont>
      <a:minorFont>
        <a:latin typeface="Museo 300 Regular"/>
        <a:ea typeface="Museo 300 Regular"/>
        <a:cs typeface="Museo 300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b726c0-c0c3-427a-a28c-49c71f036ae9">
      <Terms xmlns="http://schemas.microsoft.com/office/infopath/2007/PartnerControls"/>
    </lcf76f155ced4ddcb4097134ff3c332f>
    <TaxCatchAll xmlns="86c4e22c-d7fb-45f1-93ed-51c474c4b4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DB26CA1DDF6645B23BB47A90FD5935" ma:contentTypeVersion="15" ma:contentTypeDescription="Utwórz nowy dokument." ma:contentTypeScope="" ma:versionID="8d88593128fb0541c0680d5a97b2389f">
  <xsd:schema xmlns:xsd="http://www.w3.org/2001/XMLSchema" xmlns:xs="http://www.w3.org/2001/XMLSchema" xmlns:p="http://schemas.microsoft.com/office/2006/metadata/properties" xmlns:ns2="56b726c0-c0c3-427a-a28c-49c71f036ae9" xmlns:ns3="86c4e22c-d7fb-45f1-93ed-51c474c4b42e" targetNamespace="http://schemas.microsoft.com/office/2006/metadata/properties" ma:root="true" ma:fieldsID="a1737de84749ca32bf245a851cf90ef6" ns2:_="" ns3:_="">
    <xsd:import namespace="56b726c0-c0c3-427a-a28c-49c71f036ae9"/>
    <xsd:import namespace="86c4e22c-d7fb-45f1-93ed-51c474c4b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726c0-c0c3-427a-a28c-49c71f03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0cc9fac5-377b-40bd-b203-fbeec0745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4e22c-d7fb-45f1-93ed-51c474c4b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caacd34-4895-48cc-8b61-2a63f18b8afc}" ma:internalName="TaxCatchAll" ma:showField="CatchAllData" ma:web="86c4e22c-d7fb-45f1-93ed-51c474c4b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F7A84-C05C-4799-865B-88A71FF9F0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85BE8-A8AA-4CA6-BA9E-38CA00C3E3E6}">
  <ds:schemaRefs>
    <ds:schemaRef ds:uri="http://schemas.microsoft.com/office/2006/metadata/properties"/>
    <ds:schemaRef ds:uri="http://schemas.microsoft.com/office/infopath/2007/PartnerControls"/>
    <ds:schemaRef ds:uri="56b726c0-c0c3-427a-a28c-49c71f036ae9"/>
    <ds:schemaRef ds:uri="86c4e22c-d7fb-45f1-93ed-51c474c4b42e"/>
  </ds:schemaRefs>
</ds:datastoreItem>
</file>

<file path=customXml/itemProps3.xml><?xml version="1.0" encoding="utf-8"?>
<ds:datastoreItem xmlns:ds="http://schemas.openxmlformats.org/officeDocument/2006/customXml" ds:itemID="{AE28E52E-14CE-4AF0-B943-901A664B5B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Wiktoria Nadolna</dc:creator>
  <cp:lastModifiedBy>Julia Rutkowska jr69671</cp:lastModifiedBy>
  <cp:revision>2</cp:revision>
  <dcterms:created xsi:type="dcterms:W3CDTF">2023-07-24T13:38:00Z</dcterms:created>
  <dcterms:modified xsi:type="dcterms:W3CDTF">2023-07-24T13:38:00Z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0x01010012DB26CA1DDF6645B23BB47A90FD5935</vt:lpwstr>
  </property>
</Properties>
</file>